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DCB6C2" w14:textId="77777777" w:rsidR="00161A3C" w:rsidRDefault="00EF443F">
      <w:pPr>
        <w:pStyle w:val="Title"/>
      </w:pPr>
      <w:r>
        <w:rPr>
          <w:bCs/>
          <w:lang w:val="es"/>
        </w:rPr>
        <w:t>EL EFECTO DE LA BANDA DE MOEBIUS</w:t>
      </w:r>
    </w:p>
    <w:p w14:paraId="7B5BFE19" w14:textId="77777777" w:rsidR="00161A3C" w:rsidRDefault="00EF443F">
      <w:r>
        <w:rPr>
          <w:lang w:val="es"/>
        </w:rPr>
        <w:t xml:space="preserve">Responde cada una de las siguientes preguntas para entender mejor lo que ocurre en el mundo de Wind y el Sr. Ug. </w:t>
      </w:r>
    </w:p>
    <w:p w14:paraId="13300C2E" w14:textId="77777777" w:rsidR="00161A3C" w:rsidRDefault="00161A3C"/>
    <w:p w14:paraId="3550075F" w14:textId="77777777" w:rsidR="00161A3C" w:rsidRDefault="00EF44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  <w:lang w:val="es"/>
        </w:rPr>
        <w:t>Describe el mundo de Wind y el Sr. Ug a alguien que no lo entienda. ¿Qué está pasando? ¿Por qué es interesante?</w:t>
      </w:r>
    </w:p>
    <w:p w14:paraId="5A378600" w14:textId="77777777" w:rsidR="00161A3C" w:rsidRDefault="00161A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</w:rPr>
      </w:pPr>
    </w:p>
    <w:p w14:paraId="1F1C9A93" w14:textId="77777777" w:rsidR="00161A3C" w:rsidRDefault="00161A3C">
      <w:pPr>
        <w:rPr>
          <w:color w:val="3E5C61"/>
        </w:rPr>
      </w:pPr>
    </w:p>
    <w:p w14:paraId="2762B473" w14:textId="77777777" w:rsidR="00161A3C" w:rsidRDefault="00161A3C">
      <w:pPr>
        <w:rPr>
          <w:color w:val="3E5C61"/>
        </w:rPr>
      </w:pPr>
    </w:p>
    <w:p w14:paraId="10B1585A" w14:textId="77777777" w:rsidR="00161A3C" w:rsidRDefault="00161A3C">
      <w:pPr>
        <w:rPr>
          <w:color w:val="3E5C61"/>
        </w:rPr>
      </w:pPr>
    </w:p>
    <w:p w14:paraId="7E972D7D" w14:textId="77777777" w:rsidR="00161A3C" w:rsidRDefault="00161A3C">
      <w:pPr>
        <w:rPr>
          <w:color w:val="3E5C61"/>
        </w:rPr>
      </w:pPr>
    </w:p>
    <w:p w14:paraId="08B9087A" w14:textId="77777777" w:rsidR="00161A3C" w:rsidRDefault="00161A3C">
      <w:pPr>
        <w:rPr>
          <w:color w:val="3E5C61"/>
        </w:rPr>
      </w:pPr>
    </w:p>
    <w:p w14:paraId="3D86F1BC" w14:textId="77777777" w:rsidR="00161A3C" w:rsidRDefault="00161A3C">
      <w:pPr>
        <w:rPr>
          <w:color w:val="3E5C61"/>
        </w:rPr>
      </w:pPr>
    </w:p>
    <w:p w14:paraId="7CF482B9" w14:textId="77777777" w:rsidR="00161A3C" w:rsidRDefault="00EF44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  <w:lang w:val="es"/>
        </w:rPr>
        <w:t>¿Puedes demostrar que tu banda de Moebius tiene una sola cara y un solo borde? Explícalo a continuación.</w:t>
      </w:r>
    </w:p>
    <w:p w14:paraId="4B47F3B5" w14:textId="77777777" w:rsidR="00161A3C" w:rsidRDefault="00161A3C"/>
    <w:p w14:paraId="225D5460" w14:textId="77777777" w:rsidR="00161A3C" w:rsidRDefault="00161A3C"/>
    <w:p w14:paraId="717AB6BF" w14:textId="77777777" w:rsidR="00161A3C" w:rsidRDefault="00161A3C"/>
    <w:p w14:paraId="0BC1AF5B" w14:textId="77777777" w:rsidR="00161A3C" w:rsidRDefault="00161A3C">
      <w:bookmarkStart w:id="0" w:name="_heading=h.gjdgxs" w:colFirst="0" w:colLast="0"/>
      <w:bookmarkEnd w:id="0"/>
    </w:p>
    <w:p w14:paraId="2070F42D" w14:textId="77777777" w:rsidR="00161A3C" w:rsidRDefault="00161A3C"/>
    <w:p w14:paraId="28542C14" w14:textId="77777777" w:rsidR="00161A3C" w:rsidRDefault="00161A3C"/>
    <w:p w14:paraId="402BCAEA" w14:textId="77777777" w:rsidR="00161A3C" w:rsidRDefault="00161A3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6B145011" w14:textId="77777777" w:rsidR="00161A3C" w:rsidRDefault="00EF44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  <w:lang w:val="es"/>
        </w:rPr>
        <w:t xml:space="preserve">¿La </w:t>
      </w:r>
      <w:r>
        <w:rPr>
          <w:lang w:val="es"/>
        </w:rPr>
        <w:t>b</w:t>
      </w:r>
      <w:r>
        <w:rPr>
          <w:color w:val="000000"/>
          <w:lang w:val="es"/>
        </w:rPr>
        <w:t>anda de Moebius es un objeto 2D o 3D? ¿Cómo lo sabes?</w:t>
      </w:r>
    </w:p>
    <w:p w14:paraId="05508CF2" w14:textId="77777777" w:rsidR="00161A3C" w:rsidRDefault="00161A3C"/>
    <w:sectPr w:rsidR="00161A3C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8F773" w14:textId="77777777" w:rsidR="00EF443F" w:rsidRDefault="00EF443F">
      <w:pPr>
        <w:spacing w:after="0" w:line="240" w:lineRule="auto"/>
      </w:pPr>
      <w:r>
        <w:separator/>
      </w:r>
    </w:p>
  </w:endnote>
  <w:endnote w:type="continuationSeparator" w:id="0">
    <w:p w14:paraId="77C68A5B" w14:textId="77777777" w:rsidR="00EF443F" w:rsidRDefault="00EF4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083D8" w14:textId="77777777" w:rsidR="00161A3C" w:rsidRDefault="000901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3B874E66" wp14:editId="50D773CC">
          <wp:simplePos x="0" y="0"/>
          <wp:positionH relativeFrom="column">
            <wp:posOffset>920750</wp:posOffset>
          </wp:positionH>
          <wp:positionV relativeFrom="paragraph">
            <wp:posOffset>-106045</wp:posOffset>
          </wp:positionV>
          <wp:extent cx="4787900" cy="316865"/>
          <wp:effectExtent l="0" t="0" r="0" b="6985"/>
          <wp:wrapSquare wrapText="bothSides" distT="0" distB="0" distL="0" distR="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879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48243A8" wp14:editId="446A691C">
              <wp:simplePos x="0" y="0"/>
              <wp:positionH relativeFrom="column">
                <wp:posOffset>774700</wp:posOffset>
              </wp:positionH>
              <wp:positionV relativeFrom="paragraph">
                <wp:posOffset>-150494</wp:posOffset>
              </wp:positionV>
              <wp:extent cx="4454525" cy="23495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4525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4F325C" w14:textId="77777777" w:rsidR="00161A3C" w:rsidRDefault="00EF443F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THINGS TO DO WITH A STRIP OF PAPER: MOBIUS BANDS BANDS bands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8243A8" id="Rectangle 9" o:spid="_x0000_s1026" style="position:absolute;margin-left:61pt;margin-top:-11.85pt;width:350.75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" filled="f" stroked="f">
              <v:textbox inset="2.53958mm,1.2694mm,2.53958mm,1.2694mm">
                <w:txbxContent>
                  <w:p w14:paraId="414F325C" w14:textId="77777777" w:rsidR="00161A3C" w:rsidRDefault="00EF443F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mallCaps/>
                        <w:color w:val="2D2D2D"/>
                        <w:lang w:val="es"/>
                      </w:rPr>
                      <w:t>THINGS TO DO WITH A STRIP OF PAPER: MOBIUS BANDS BANDS bands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BE19F" w14:textId="77777777" w:rsidR="00EF443F" w:rsidRDefault="00EF443F">
      <w:pPr>
        <w:spacing w:after="0" w:line="240" w:lineRule="auto"/>
      </w:pPr>
      <w:r>
        <w:separator/>
      </w:r>
    </w:p>
  </w:footnote>
  <w:footnote w:type="continuationSeparator" w:id="0">
    <w:p w14:paraId="21BCF19E" w14:textId="77777777" w:rsidR="00EF443F" w:rsidRDefault="00EF4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446C3"/>
    <w:multiLevelType w:val="multilevel"/>
    <w:tmpl w:val="DFF67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43130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A3C"/>
    <w:rsid w:val="00090162"/>
    <w:rsid w:val="00161A3C"/>
    <w:rsid w:val="00347213"/>
    <w:rsid w:val="00EF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E2ABF1"/>
  <w15:docId w15:val="{F9769B20-651A-4E8F-80A6-F54ED977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D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mzMOWHBxESF7nBVytVVdAj2vyyQ==">AMUW2mXnx5DBTqiuhMCCn07hWwdLEFoU8tXZ5zqBDRhTjWtYxlWXwQnamTLemJzRCWVR8kyoy3X09crYe8//MX5fZKyEvdEXo+gZVJcSHmgCFrT4UnML1EVsZ+UFaSy6SSN0ua5vb9Gq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Catalina Otalora</cp:lastModifiedBy>
  <cp:revision>4</cp:revision>
  <cp:lastPrinted>2022-06-23T13:50:00Z</cp:lastPrinted>
  <dcterms:created xsi:type="dcterms:W3CDTF">2019-04-24T19:38:00Z</dcterms:created>
  <dcterms:modified xsi:type="dcterms:W3CDTF">2022-06-23T13:50:00Z</dcterms:modified>
</cp:coreProperties>
</file>