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1EE6F" w14:textId="53EAB201" w:rsidR="0014444F" w:rsidRDefault="00B0552F">
      <w:pPr>
        <w:pStyle w:val="Title"/>
        <w:rPr>
          <w:sz w:val="28"/>
          <w:szCs w:val="28"/>
        </w:rPr>
      </w:pPr>
      <w:r>
        <w:rPr>
          <w:sz w:val="28"/>
          <w:szCs w:val="28"/>
        </w:rPr>
        <w:t>MY PLEDGE</w:t>
      </w:r>
    </w:p>
    <w:tbl>
      <w:tblPr>
        <w:tblStyle w:val="a0"/>
        <w:tblW w:w="1411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112"/>
      </w:tblGrid>
      <w:tr w:rsidR="0014444F" w14:paraId="54B1EE71" w14:textId="77777777" w:rsidTr="00D41703">
        <w:trPr>
          <w:cantSplit/>
          <w:trHeight w:val="144"/>
        </w:trPr>
        <w:tc>
          <w:tcPr>
            <w:tcW w:w="14112" w:type="dxa"/>
            <w:shd w:val="clear" w:color="auto" w:fill="3E5C61"/>
          </w:tcPr>
          <w:p w14:paraId="54B1EE70" w14:textId="77777777" w:rsidR="0014444F" w:rsidRDefault="00B0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My target skills are:</w:t>
            </w:r>
          </w:p>
        </w:tc>
      </w:tr>
      <w:tr w:rsidR="0014444F" w14:paraId="54B1EE7C" w14:textId="77777777" w:rsidTr="00922189">
        <w:trPr>
          <w:cantSplit/>
          <w:trHeight w:val="3456"/>
        </w:trPr>
        <w:tc>
          <w:tcPr>
            <w:tcW w:w="14112" w:type="dxa"/>
            <w:shd w:val="clear" w:color="auto" w:fill="auto"/>
          </w:tcPr>
          <w:p w14:paraId="54B1EE72" w14:textId="77777777" w:rsidR="0014444F" w:rsidRDefault="00B0552F" w:rsidP="00CB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1.</w:t>
            </w:r>
          </w:p>
          <w:p w14:paraId="54B1EE73" w14:textId="77777777" w:rsidR="0014444F" w:rsidRDefault="0014444F" w:rsidP="00CB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910D28"/>
              </w:rPr>
            </w:pPr>
          </w:p>
          <w:p w14:paraId="54B1EE75" w14:textId="77777777" w:rsidR="0014444F" w:rsidRDefault="0014444F" w:rsidP="00CB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910D28"/>
              </w:rPr>
            </w:pPr>
          </w:p>
          <w:p w14:paraId="54B1EE76" w14:textId="77777777" w:rsidR="0014444F" w:rsidRDefault="00B0552F" w:rsidP="00CB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2.</w:t>
            </w:r>
          </w:p>
          <w:p w14:paraId="54B1EE77" w14:textId="77777777" w:rsidR="0014444F" w:rsidRDefault="0014444F" w:rsidP="00CB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910D28"/>
              </w:rPr>
            </w:pPr>
          </w:p>
          <w:p w14:paraId="54B1EE79" w14:textId="77777777" w:rsidR="0014444F" w:rsidRDefault="0014444F" w:rsidP="00CB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910D28"/>
              </w:rPr>
            </w:pPr>
          </w:p>
          <w:p w14:paraId="54B1EE7B" w14:textId="597B956D" w:rsidR="0014444F" w:rsidRDefault="00B0552F" w:rsidP="00CB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3.</w:t>
            </w:r>
          </w:p>
        </w:tc>
      </w:tr>
      <w:tr w:rsidR="0014444F" w14:paraId="54B1EE7E" w14:textId="77777777" w:rsidTr="00D41703">
        <w:trPr>
          <w:trHeight w:val="302"/>
        </w:trPr>
        <w:tc>
          <w:tcPr>
            <w:tcW w:w="14112" w:type="dxa"/>
          </w:tcPr>
          <w:p w14:paraId="54B1EE7D" w14:textId="77777777" w:rsidR="0014444F" w:rsidRDefault="00B0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My target date is: </w:t>
            </w:r>
          </w:p>
        </w:tc>
      </w:tr>
      <w:tr w:rsidR="0014444F" w14:paraId="54B1EE80" w14:textId="77777777" w:rsidTr="00D41703">
        <w:trPr>
          <w:trHeight w:val="144"/>
        </w:trPr>
        <w:tc>
          <w:tcPr>
            <w:tcW w:w="14112" w:type="dxa"/>
            <w:shd w:val="clear" w:color="auto" w:fill="3E5C61"/>
          </w:tcPr>
          <w:p w14:paraId="54B1EE7F" w14:textId="77777777" w:rsidR="0014444F" w:rsidRDefault="00B0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 will use these strategies/resources to address my target skills: </w:t>
            </w:r>
          </w:p>
        </w:tc>
      </w:tr>
      <w:tr w:rsidR="0014444F" w14:paraId="54B1EE8A" w14:textId="77777777" w:rsidTr="00922189">
        <w:trPr>
          <w:trHeight w:val="3456"/>
        </w:trPr>
        <w:tc>
          <w:tcPr>
            <w:tcW w:w="14112" w:type="dxa"/>
            <w:shd w:val="clear" w:color="auto" w:fill="auto"/>
          </w:tcPr>
          <w:p w14:paraId="54B1EE81" w14:textId="77777777" w:rsidR="0014444F" w:rsidRDefault="00B0552F" w:rsidP="00FB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FFFFFF"/>
              </w:rPr>
            </w:pPr>
            <w:r>
              <w:rPr>
                <w:b/>
                <w:color w:val="910D28"/>
              </w:rPr>
              <w:t>1.</w:t>
            </w:r>
            <w:r>
              <w:rPr>
                <w:b/>
                <w:color w:val="FFFFFF"/>
              </w:rPr>
              <w:t>1.</w:t>
            </w:r>
          </w:p>
          <w:p w14:paraId="54B1EE82" w14:textId="77777777" w:rsidR="0014444F" w:rsidRDefault="0014444F" w:rsidP="00FB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910D28"/>
              </w:rPr>
            </w:pPr>
          </w:p>
          <w:p w14:paraId="54B1EE84" w14:textId="77777777" w:rsidR="0014444F" w:rsidRDefault="0014444F" w:rsidP="00FB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910D28"/>
              </w:rPr>
            </w:pPr>
          </w:p>
          <w:p w14:paraId="54B1EE85" w14:textId="77777777" w:rsidR="0014444F" w:rsidRDefault="00B0552F" w:rsidP="00FB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FFFFFF"/>
              </w:rPr>
            </w:pPr>
            <w:r>
              <w:rPr>
                <w:b/>
                <w:color w:val="910D28"/>
              </w:rPr>
              <w:t>2.</w:t>
            </w:r>
            <w:r>
              <w:rPr>
                <w:b/>
                <w:color w:val="FFFFFF"/>
              </w:rPr>
              <w:t>2.</w:t>
            </w:r>
          </w:p>
          <w:p w14:paraId="54B1EE86" w14:textId="77777777" w:rsidR="0014444F" w:rsidRDefault="0014444F" w:rsidP="00FB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910D28"/>
              </w:rPr>
            </w:pPr>
          </w:p>
          <w:p w14:paraId="54B1EE88" w14:textId="77777777" w:rsidR="0014444F" w:rsidRDefault="0014444F" w:rsidP="00FB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910D28"/>
              </w:rPr>
            </w:pPr>
          </w:p>
          <w:p w14:paraId="54B1EE89" w14:textId="77777777" w:rsidR="0014444F" w:rsidRDefault="00B0552F" w:rsidP="00FB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</w:rPr>
            </w:pPr>
            <w:r>
              <w:rPr>
                <w:b/>
                <w:color w:val="910D28"/>
              </w:rPr>
              <w:t>3.</w:t>
            </w:r>
          </w:p>
        </w:tc>
      </w:tr>
    </w:tbl>
    <w:p w14:paraId="42DD95C5" w14:textId="028DCA60" w:rsidR="00907B70" w:rsidRPr="00922189" w:rsidRDefault="00907B70" w:rsidP="00907B70">
      <w:pPr>
        <w:tabs>
          <w:tab w:val="left" w:pos="12566"/>
        </w:tabs>
        <w:spacing w:after="0" w:line="240" w:lineRule="auto"/>
        <w:rPr>
          <w:sz w:val="18"/>
          <w:szCs w:val="18"/>
        </w:rPr>
      </w:pPr>
    </w:p>
    <w:sectPr w:rsidR="00907B70" w:rsidRPr="00922189" w:rsidSect="00BE37C6">
      <w:footerReference w:type="default" r:id="rId7"/>
      <w:pgSz w:w="15840" w:h="12240" w:orient="landscape"/>
      <w:pgMar w:top="864" w:right="864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EE95" w14:textId="77777777" w:rsidR="00000000" w:rsidRDefault="00B0552F">
      <w:pPr>
        <w:spacing w:after="0" w:line="240" w:lineRule="auto"/>
      </w:pPr>
      <w:r>
        <w:separator/>
      </w:r>
    </w:p>
  </w:endnote>
  <w:endnote w:type="continuationSeparator" w:id="0">
    <w:p w14:paraId="54B1EE97" w14:textId="77777777" w:rsidR="00000000" w:rsidRDefault="00B0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EE90" w14:textId="7846FBF1" w:rsidR="0014444F" w:rsidRDefault="00147F2D">
    <w:pPr>
      <w:tabs>
        <w:tab w:val="left" w:pos="125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E47B5" wp14:editId="6B55DDBC">
          <wp:simplePos x="0" y="0"/>
          <wp:positionH relativeFrom="column">
            <wp:posOffset>4601845</wp:posOffset>
          </wp:positionH>
          <wp:positionV relativeFrom="paragraph">
            <wp:posOffset>120650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4EF25" wp14:editId="6048FE6F">
              <wp:simplePos x="0" y="0"/>
              <wp:positionH relativeFrom="column">
                <wp:posOffset>4691380</wp:posOffset>
              </wp:positionH>
              <wp:positionV relativeFrom="paragraph">
                <wp:posOffset>74666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E1E5A" w14:textId="77777777" w:rsidR="005F06AB" w:rsidRPr="00147F2D" w:rsidRDefault="005F06AB" w:rsidP="00147F2D">
                          <w:pPr>
                            <w:pStyle w:val="LessonFooter"/>
                          </w:pPr>
                          <w:r w:rsidRPr="00147F2D">
                            <w:t>GET YOUR ACT TOGETHER!</w:t>
                          </w:r>
                        </w:p>
                        <w:p w14:paraId="3C5F697E" w14:textId="77777777" w:rsidR="005F06AB" w:rsidRDefault="005F06AB" w:rsidP="005F06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54EF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9.4pt;margin-top:5.9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FExdU94AAAAKAQAADwAAAAAAAAAAAAAAAAC5BAAAZHJzL2Rv&#10;d25yZXYueG1sUEsFBgAAAAAEAAQA8wAAAMQFAAAAAA==&#10;" filled="f" stroked="f">
              <v:textbox>
                <w:txbxContent>
                  <w:p w14:paraId="777E1E5A" w14:textId="77777777" w:rsidR="005F06AB" w:rsidRPr="00147F2D" w:rsidRDefault="005F06AB" w:rsidP="00147F2D">
                    <w:pPr>
                      <w:pStyle w:val="LessonFooter"/>
                    </w:pPr>
                    <w:r w:rsidRPr="00147F2D">
                      <w:t>GET YOUR ACT TOGETHER!</w:t>
                    </w:r>
                  </w:p>
                  <w:p w14:paraId="3C5F697E" w14:textId="77777777" w:rsidR="005F06AB" w:rsidRDefault="005F06AB" w:rsidP="005F06A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EE91" w14:textId="77777777" w:rsidR="00000000" w:rsidRDefault="00B0552F">
      <w:pPr>
        <w:spacing w:after="0" w:line="240" w:lineRule="auto"/>
      </w:pPr>
      <w:r>
        <w:separator/>
      </w:r>
    </w:p>
  </w:footnote>
  <w:footnote w:type="continuationSeparator" w:id="0">
    <w:p w14:paraId="54B1EE93" w14:textId="77777777" w:rsidR="00000000" w:rsidRDefault="00B05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4F"/>
    <w:rsid w:val="0014444F"/>
    <w:rsid w:val="00147F2D"/>
    <w:rsid w:val="00291CA9"/>
    <w:rsid w:val="00515EFE"/>
    <w:rsid w:val="005F06AB"/>
    <w:rsid w:val="007C1E43"/>
    <w:rsid w:val="00907B70"/>
    <w:rsid w:val="00922189"/>
    <w:rsid w:val="00A86275"/>
    <w:rsid w:val="00B0552F"/>
    <w:rsid w:val="00BE37C6"/>
    <w:rsid w:val="00CB7EB2"/>
    <w:rsid w:val="00D41703"/>
    <w:rsid w:val="00DD6F85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1EE6F"/>
  <w15:docId w15:val="{B80A9D80-8517-4046-AF19-B7C8C49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147F2D"/>
    <w:pPr>
      <w:jc w:val="right"/>
    </w:pPr>
    <w:rPr>
      <w:b/>
      <w:caps/>
      <w:color w:val="2D2D2D"/>
      <w:sz w:val="22"/>
      <w:szCs w:val="22"/>
    </w:rPr>
  </w:style>
  <w:style w:type="character" w:customStyle="1" w:styleId="LessonFooterChar">
    <w:name w:val="Lesson Footer Char"/>
    <w:basedOn w:val="TitleChar"/>
    <w:link w:val="LessonFooter"/>
    <w:rsid w:val="00147F2D"/>
    <w:rPr>
      <w:rFonts w:asciiTheme="majorHAnsi" w:eastAsiaTheme="majorEastAsia" w:hAnsiTheme="majorHAnsi" w:cstheme="majorBidi"/>
      <w:b/>
      <w:caps/>
      <w:color w:val="2D2D2D"/>
      <w:kern w:val="28"/>
      <w:sz w:val="22"/>
      <w:szCs w:val="22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5614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5614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C5ooQmm5RvqB+Az/ks++02fHxg==">AMUW2mXfzLse53Y/G7haeyN4OxhJWXrcGSh5BW44MASNReykTwl3WH7NGm8n+mZZNX7rTD/Ft93Nn+yAS6LlxuFjwgEPSj8v2WjMRS0coR1cdczfbIP1nSk=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ACT Together!</dc:title>
  <dc:creator>K20 Center</dc:creator>
  <cp:lastModifiedBy>Daniella Peters</cp:lastModifiedBy>
  <cp:revision>15</cp:revision>
  <dcterms:created xsi:type="dcterms:W3CDTF">2022-07-13T21:37:00Z</dcterms:created>
  <dcterms:modified xsi:type="dcterms:W3CDTF">2022-08-18T19:43:00Z</dcterms:modified>
</cp:coreProperties>
</file>